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r w:rsidR="007713E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Potale Rue du Nil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7713E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15-17</w:t>
      </w:r>
      <w:r w:rsidR="008C6F0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Rue du Nil (contre) 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 w:rsidR="00EF66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BLANMONT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012532" w:rsidRPr="00012532" w:rsidRDefault="0001253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0125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 renseigner auprès </w:t>
      </w:r>
      <w:r w:rsidR="007713E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la maison situé au 15-17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, rue du Nil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624441" w:rsidRDefault="00624441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1437" w:rsidRDefault="007713E4" w:rsidP="00735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R</w:t>
      </w:r>
      <w:r w:rsidRPr="007713E4">
        <w:rPr>
          <w:rFonts w:ascii="Times New Roman" w:eastAsia="Times New Roman" w:hAnsi="Times New Roman" w:cs="Times New Roman"/>
          <w:sz w:val="24"/>
          <w:szCs w:val="24"/>
          <w:lang w:eastAsia="fr-FR"/>
        </w:rPr>
        <w:t>emerciement pour une guérison (CV du voisin de Georges ?)</w:t>
      </w:r>
    </w:p>
    <w:p w:rsidR="007713E4" w:rsidRPr="00472658" w:rsidRDefault="007713E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AC4A82" w:rsidRDefault="00AC4A8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Repeindre la grille en noir (fer forgé)</w:t>
      </w:r>
    </w:p>
    <w:p w:rsidR="00D57E2D" w:rsidRDefault="00AC4A8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Présence d’un tuyau électrique ?</w:t>
      </w:r>
      <w:bookmarkStart w:id="0" w:name="_GoBack"/>
      <w:bookmarkEnd w:id="0"/>
      <w:r w:rsidR="00D57E2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D57E2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Sainte Vierge a été remise droite car elle était couchée 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12532" w:rsidRDefault="00D57E2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Photos</w:t>
      </w:r>
    </w:p>
    <w:p w:rsidR="00D57E2D" w:rsidRPr="00D57E2D" w:rsidRDefault="00D57E2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12532" w:rsidRDefault="00012532" w:rsidP="0001253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prises le 08/01/2023</w:t>
      </w:r>
    </w:p>
    <w:p w:rsidR="00012532" w:rsidRDefault="00012532" w:rsidP="0001253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12532" w:rsidRDefault="0001253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Pr="00472658" w:rsidRDefault="0001253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</w:t>
      </w:r>
      <w:r w:rsidR="00D57E2D" w:rsidRPr="00D57E2D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463040" cy="1950720"/>
            <wp:effectExtent l="0" t="0" r="3810" b="0"/>
            <wp:docPr id="5" name="Image 5" descr="C:\Users\eric\Documents\Ménage-eau-gaz-electricité-tel-autoroutes\Affaire perso\UP CHASTRE\BLA05- Potale - Rue de Nil - BLANMONT\IMG_20230108_115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BLA05- Potale - Rue de Nil - BLANMONT\IMG_20230108_1158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366" cy="195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12532"/>
    <w:rsid w:val="000624D5"/>
    <w:rsid w:val="001300D6"/>
    <w:rsid w:val="0024728E"/>
    <w:rsid w:val="003A5415"/>
    <w:rsid w:val="003E2299"/>
    <w:rsid w:val="00425730"/>
    <w:rsid w:val="00472658"/>
    <w:rsid w:val="004A3E76"/>
    <w:rsid w:val="004D1437"/>
    <w:rsid w:val="00624441"/>
    <w:rsid w:val="0065142C"/>
    <w:rsid w:val="007355B0"/>
    <w:rsid w:val="007713E4"/>
    <w:rsid w:val="007C7D4B"/>
    <w:rsid w:val="008C6F02"/>
    <w:rsid w:val="0099023B"/>
    <w:rsid w:val="00A409A7"/>
    <w:rsid w:val="00A67757"/>
    <w:rsid w:val="00AC4A82"/>
    <w:rsid w:val="00B8046E"/>
    <w:rsid w:val="00CC50E1"/>
    <w:rsid w:val="00D57E2D"/>
    <w:rsid w:val="00D819BD"/>
    <w:rsid w:val="00E6139E"/>
    <w:rsid w:val="00E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27</cp:revision>
  <cp:lastPrinted>2022-09-28T19:49:00Z</cp:lastPrinted>
  <dcterms:created xsi:type="dcterms:W3CDTF">2022-10-05T14:11:00Z</dcterms:created>
  <dcterms:modified xsi:type="dcterms:W3CDTF">2023-01-11T09:47:00Z</dcterms:modified>
</cp:coreProperties>
</file>